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A4" w:rsidRPr="008422A4" w:rsidRDefault="008422A4" w:rsidP="008422A4">
      <w:pPr>
        <w:rPr>
          <w:rFonts w:eastAsia="Times New Roman" w:cs="Arial"/>
          <w:bCs/>
          <w:color w:val="000000"/>
        </w:rPr>
      </w:pPr>
      <w:r w:rsidRPr="008422A4">
        <w:rPr>
          <w:rFonts w:eastAsia="Times New Roman" w:cs="Arial"/>
          <w:bCs/>
          <w:color w:val="000000"/>
        </w:rPr>
        <w:t>(55686180) ICl;i10904;t213346.953;CLv1142.053691;Vh1142.168987;Ht165945.154;Vl1134.237345;Tl090001.154;Dd0.71602;Dy9.870454;Dm12.975796;Dn8.1192;Yn102.598902;Mn131.170179;OVa1134.237345;IXd20170519;SEd2;</w:t>
      </w:r>
    </w:p>
    <w:p w:rsidR="008422A4" w:rsidRPr="008422A4" w:rsidRDefault="008422A4" w:rsidP="008422A4">
      <w:pPr>
        <w:rPr>
          <w:rFonts w:eastAsia="Times New Roman" w:cs="Arial"/>
          <w:bCs/>
          <w:color w:val="000000"/>
        </w:rPr>
      </w:pPr>
      <w:r w:rsidRPr="008422A4">
        <w:rPr>
          <w:rFonts w:eastAsia="Times New Roman" w:cs="Arial"/>
          <w:bCs/>
          <w:color w:val="000000"/>
        </w:rPr>
        <w:t>(55686181) i;i2240;t213349.334;Vc1626.635747;Vh1626.635747;Dd0.703698;Dy12.346127;Dm21.942978;Dn11.36661;Yn178.75695;Mn292.704285;</w:t>
      </w:r>
    </w:p>
    <w:p w:rsidR="008422A4" w:rsidRPr="008422A4" w:rsidRDefault="008422A4" w:rsidP="008422A4">
      <w:pPr>
        <w:rPr>
          <w:rFonts w:eastAsia="Times New Roman" w:cs="Arial"/>
          <w:bCs/>
          <w:color w:val="000000"/>
        </w:rPr>
      </w:pPr>
      <w:r w:rsidRPr="008422A4">
        <w:rPr>
          <w:rFonts w:eastAsia="Times New Roman" w:cs="Arial"/>
          <w:bCs/>
          <w:color w:val="000000"/>
        </w:rPr>
        <w:t>(55686182) p</w:t>
      </w:r>
      <w:proofErr w:type="gramStart"/>
      <w:r w:rsidRPr="008422A4">
        <w:rPr>
          <w:rFonts w:eastAsia="Times New Roman" w:cs="Arial"/>
          <w:bCs/>
          <w:color w:val="000000"/>
        </w:rPr>
        <w:t>;i2</w:t>
      </w:r>
      <w:bookmarkStart w:id="0" w:name="_GoBack"/>
      <w:bookmarkEnd w:id="0"/>
      <w:r w:rsidRPr="008422A4">
        <w:rPr>
          <w:rFonts w:eastAsia="Times New Roman" w:cs="Arial"/>
          <w:bCs/>
          <w:color w:val="000000"/>
        </w:rPr>
        <w:t>297030</w:t>
      </w:r>
      <w:proofErr w:type="gramEnd"/>
      <w:r w:rsidRPr="008422A4">
        <w:rPr>
          <w:rFonts w:eastAsia="Times New Roman" w:cs="Arial"/>
          <w:bCs/>
          <w:color w:val="000000"/>
        </w:rPr>
        <w:t>;SiOMXS307E;t213349.904;SEp1626.64;EOdN;</w:t>
      </w:r>
    </w:p>
    <w:p w:rsidR="008422A4" w:rsidRPr="008422A4" w:rsidRDefault="008422A4" w:rsidP="008422A4">
      <w:pPr>
        <w:rPr>
          <w:rFonts w:eastAsia="Times New Roman" w:cs="Arial"/>
          <w:bCs/>
          <w:color w:val="000000"/>
        </w:rPr>
      </w:pPr>
      <w:r w:rsidRPr="008422A4">
        <w:rPr>
          <w:rFonts w:eastAsia="Times New Roman" w:cs="Arial"/>
          <w:bCs/>
          <w:color w:val="000000"/>
        </w:rPr>
        <w:t>(55686183) ICl;i2240;t213349.511;CLv1626.635747;Vh1626.635747;Ht213349.334;Vl1616.241955;Tl090002.110;Dd0.703698;Dy12.346127;Dm21.942978;Dn11.36661;Yn178.75695;Mn292.704285;OVa1616.29757;IXd20170519;SEd2;</w:t>
      </w:r>
    </w:p>
    <w:p w:rsidR="008422A4" w:rsidRPr="008422A4" w:rsidRDefault="008422A4" w:rsidP="008422A4">
      <w:pPr>
        <w:rPr>
          <w:rFonts w:eastAsia="Times New Roman" w:cs="Arial"/>
          <w:bCs/>
          <w:color w:val="000000"/>
        </w:rPr>
      </w:pPr>
      <w:r w:rsidRPr="008422A4">
        <w:rPr>
          <w:rFonts w:eastAsia="Times New Roman" w:cs="Arial"/>
          <w:bCs/>
          <w:color w:val="000000"/>
        </w:rPr>
        <w:t>(55686184) ICl;i445;t213347.893;CLv981.152011;Vh981.233997;Ht165941.146;Vl974.606289;Tl090001.146;Dd0.693325;Dy-3.333219;Dm2.186939;Dn6.755735;Yn-33.831642;Mn20.997982;OVa974.606289;IXd20170519;SEd2;</w:t>
      </w:r>
    </w:p>
    <w:p w:rsidR="008422A4" w:rsidRPr="008422A4" w:rsidRDefault="008422A4" w:rsidP="008422A4">
      <w:pPr>
        <w:rPr>
          <w:rFonts w:eastAsia="Times New Roman" w:cs="Arial"/>
          <w:bCs/>
          <w:color w:val="000000"/>
        </w:rPr>
      </w:pPr>
      <w:r w:rsidRPr="008422A4">
        <w:rPr>
          <w:rFonts w:eastAsia="Times New Roman" w:cs="Arial"/>
          <w:bCs/>
          <w:color w:val="000000"/>
        </w:rPr>
        <w:t>(55686185) i;i2166;t213348.496;Vc3964.257277;Vh3964.257277;Dd1.084256;Dy17.861693;Dm28.286471;Dn42.52166;Yn600.774908;Mn874.097232;</w:t>
      </w:r>
    </w:p>
    <w:p w:rsidR="008422A4" w:rsidRPr="008422A4" w:rsidRDefault="008422A4" w:rsidP="008422A4">
      <w:pPr>
        <w:rPr>
          <w:rFonts w:eastAsia="Times New Roman" w:cs="Arial"/>
          <w:bCs/>
          <w:color w:val="000000"/>
        </w:rPr>
      </w:pPr>
      <w:r w:rsidRPr="008422A4">
        <w:rPr>
          <w:rFonts w:eastAsia="Times New Roman" w:cs="Arial"/>
          <w:bCs/>
          <w:color w:val="000000"/>
        </w:rPr>
        <w:t>(55686186) ICl;i13892;t213350.350;CLv1626.843394;Vh1627.158198;Ht150621.134;Vl1615.269137;Tl090000.134;Dd0.716553;Dy12.512862;Dm22.318663;Dn11.574258;Yn180.925688;Mn296.839166;OVa1615.269137;IXd20170519;SEd2;</w:t>
      </w:r>
    </w:p>
    <w:p w:rsidR="008422A4" w:rsidRPr="008422A4" w:rsidRDefault="008422A4" w:rsidP="008422A4">
      <w:pPr>
        <w:rPr>
          <w:rFonts w:eastAsia="Times New Roman" w:cs="Arial"/>
          <w:bCs/>
          <w:color w:val="000000"/>
        </w:rPr>
      </w:pPr>
      <w:r w:rsidRPr="008422A4">
        <w:rPr>
          <w:rFonts w:eastAsia="Times New Roman" w:cs="Arial"/>
          <w:bCs/>
          <w:color w:val="000000"/>
        </w:rPr>
        <w:t>(55686187) ICl;i2166;t213348.727;CLv3964.257277;Vh3964.257277;Ht213348.496;Vl3921.818685;Tl090001.208;Dd1.084256;Dy17.861693;Dm28.286471;Dn42.52166;Yn600.774908;Mn874.097232;OVa3921.818685;IXd20170519;SEd2;</w:t>
      </w:r>
    </w:p>
    <w:p w:rsidR="008422A4" w:rsidRPr="008422A4" w:rsidRDefault="008422A4" w:rsidP="008422A4">
      <w:pPr>
        <w:rPr>
          <w:rFonts w:eastAsia="Times New Roman" w:cs="Arial"/>
          <w:bCs/>
          <w:color w:val="000000"/>
        </w:rPr>
      </w:pPr>
      <w:r w:rsidRPr="008422A4">
        <w:rPr>
          <w:rFonts w:eastAsia="Times New Roman" w:cs="Arial"/>
          <w:bCs/>
          <w:color w:val="000000"/>
        </w:rPr>
        <w:t>(55686188) ICl;i14478;t213353.702;CLv1137.872363;Vh1137.981494;Ht165945.100;Vl1130.020002;Tl090001.100;Dd0.720118;Dn8.135436;OVa1130.020002;IXd20170519;SEd2;</w:t>
      </w:r>
    </w:p>
    <w:p w:rsidR="008422A4" w:rsidRPr="008422A4" w:rsidRDefault="008422A4" w:rsidP="008422A4">
      <w:pPr>
        <w:rPr>
          <w:rFonts w:eastAsia="Times New Roman" w:cs="Arial"/>
          <w:bCs/>
          <w:color w:val="000000"/>
        </w:rPr>
      </w:pPr>
      <w:r w:rsidRPr="008422A4">
        <w:rPr>
          <w:rFonts w:eastAsia="Times New Roman" w:cs="Arial"/>
          <w:bCs/>
          <w:color w:val="000000"/>
        </w:rPr>
        <w:t>(55686189) i</w:t>
      </w:r>
      <w:proofErr w:type="gramStart"/>
      <w:r w:rsidRPr="008422A4">
        <w:rPr>
          <w:rFonts w:eastAsia="Times New Roman" w:cs="Arial"/>
          <w:bCs/>
          <w:color w:val="000000"/>
        </w:rPr>
        <w:t>;i3600</w:t>
      </w:r>
      <w:proofErr w:type="gramEnd"/>
      <w:r w:rsidRPr="008422A4">
        <w:rPr>
          <w:rFonts w:eastAsia="Times New Roman" w:cs="Arial"/>
          <w:bCs/>
          <w:color w:val="000000"/>
        </w:rPr>
        <w:t>;t213350.956;Vc985.532195;Vh985.532195;Dd0.7167;Dn7.013045;</w:t>
      </w:r>
    </w:p>
    <w:p w:rsidR="008422A4" w:rsidRPr="008422A4" w:rsidRDefault="008422A4" w:rsidP="008422A4">
      <w:pPr>
        <w:rPr>
          <w:rFonts w:eastAsia="Times New Roman" w:cs="Arial"/>
          <w:bCs/>
          <w:color w:val="000000"/>
        </w:rPr>
      </w:pPr>
      <w:r w:rsidRPr="008422A4">
        <w:rPr>
          <w:rFonts w:eastAsia="Times New Roman" w:cs="Arial"/>
          <w:bCs/>
          <w:color w:val="000000"/>
        </w:rPr>
        <w:t>(55686190) ICl;i3600;t213351.134;CLv985.532195;Vh985.532195;Ht213350.956;Vl979.043789;Tl090001.356;Dd0.7167;Dy22.253134;Dm26.618723;Dn7.013045;Yn179.391554;Mn207.185855;OVa979.043789;IXd20170519;SEd2;</w:t>
      </w:r>
    </w:p>
    <w:p w:rsidR="008422A4" w:rsidRPr="008422A4" w:rsidRDefault="008422A4" w:rsidP="008422A4">
      <w:pPr>
        <w:rPr>
          <w:rFonts w:eastAsia="Times New Roman" w:cs="Arial"/>
          <w:bCs/>
          <w:color w:val="000000"/>
        </w:rPr>
      </w:pPr>
      <w:r w:rsidRPr="008422A4">
        <w:rPr>
          <w:rFonts w:eastAsia="Times New Roman" w:cs="Arial"/>
          <w:bCs/>
          <w:color w:val="000000"/>
        </w:rPr>
        <w:t>(55686191) ICl;i13900;t213352.020;CLv664.01268;Vh664.01268;Ht162526.808;Vl655.919063;Tl090001.808;Dd1.233935;Dy21.119928;Dm20.936264;Dn8.093617;Yn115.785242;Mn114.952656;OVa655.919063;IXd20170519;SEd2;</w:t>
      </w:r>
    </w:p>
    <w:p w:rsidR="008422A4" w:rsidRPr="008422A4" w:rsidRDefault="008422A4" w:rsidP="008422A4">
      <w:pPr>
        <w:rPr>
          <w:rFonts w:eastAsia="Times New Roman" w:cs="Arial"/>
          <w:bCs/>
          <w:color w:val="000000"/>
        </w:rPr>
      </w:pPr>
      <w:r w:rsidRPr="008422A4">
        <w:rPr>
          <w:rFonts w:eastAsia="Times New Roman" w:cs="Arial"/>
          <w:bCs/>
          <w:color w:val="000000"/>
        </w:rPr>
        <w:lastRenderedPageBreak/>
        <w:t>(55686192) i;i10896;t213352.623;Vc985.539644;Dd0.568204;Dy0.829049;Dm11.122133;Dn5.568236;Yn8.103427;Mn98.641944;</w:t>
      </w:r>
    </w:p>
    <w:p w:rsidR="008422A4" w:rsidRPr="008422A4" w:rsidRDefault="008422A4" w:rsidP="008422A4">
      <w:pPr>
        <w:rPr>
          <w:rFonts w:eastAsia="Times New Roman" w:cs="Arial"/>
          <w:bCs/>
          <w:color w:val="000000"/>
        </w:rPr>
      </w:pPr>
      <w:r w:rsidRPr="008422A4">
        <w:rPr>
          <w:rFonts w:eastAsia="Times New Roman" w:cs="Arial"/>
          <w:bCs/>
          <w:color w:val="000000"/>
        </w:rPr>
        <w:t>(55686193) ICl;i10896;t213352.855;CLv985.539644;Vh986.782066;Ht160000.260;Vl978.154572;Tl143109.260;Dd0.568204;Dy0.829049;Dm11.122133;Dn5.568236;Yn8.103427;Mn98.641944;OVa979.49256;IXd20170519;SEd2;</w:t>
      </w:r>
    </w:p>
    <w:p w:rsidR="008422A4" w:rsidRPr="008422A4" w:rsidRDefault="008422A4" w:rsidP="008422A4">
      <w:pPr>
        <w:rPr>
          <w:rFonts w:eastAsia="Times New Roman" w:cs="Arial"/>
          <w:bCs/>
          <w:color w:val="000000"/>
          <w:lang w:val="fi-FI"/>
        </w:rPr>
      </w:pPr>
      <w:r w:rsidRPr="008422A4">
        <w:rPr>
          <w:rFonts w:eastAsia="Times New Roman" w:cs="Arial"/>
          <w:bCs/>
          <w:color w:val="000000"/>
          <w:lang w:val="fi-FI"/>
        </w:rPr>
        <w:t>(55686194) p;i2295670;SiVINX307E;t213402.513;SEp985.54;EOdN;</w:t>
      </w:r>
    </w:p>
    <w:p w:rsidR="00140A1A" w:rsidRPr="008422A4" w:rsidRDefault="008422A4" w:rsidP="008422A4">
      <w:r w:rsidRPr="008422A4">
        <w:rPr>
          <w:rFonts w:eastAsia="Times New Roman" w:cs="Arial"/>
          <w:bCs/>
          <w:color w:val="000000"/>
        </w:rPr>
        <w:t>(55686195) ICl;i3481;t213354.499;CLv199.858337;Vh199.884162;Ht144751.128;Vl199.24301;Tl090144.128;Dd0.271456;Dy21.285777;Dm11.696223;Dn0.541058;Yn35.075341;Mn20.928082;OVa199.317279;IXd20170519;SEd2;</w:t>
      </w:r>
    </w:p>
    <w:sectPr w:rsidR="00140A1A" w:rsidRPr="008422A4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4400B"/>
    <w:multiLevelType w:val="multilevel"/>
    <w:tmpl w:val="353E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F6"/>
    <w:rsid w:val="00036650"/>
    <w:rsid w:val="00140A1A"/>
    <w:rsid w:val="003A0605"/>
    <w:rsid w:val="00464803"/>
    <w:rsid w:val="008422A4"/>
    <w:rsid w:val="00A25949"/>
    <w:rsid w:val="00BC3116"/>
    <w:rsid w:val="00BD49F6"/>
    <w:rsid w:val="00FD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D49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D49F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D49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49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D49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D49F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D49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4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 Riipinen</dc:creator>
  <cp:lastModifiedBy>Juha Riipinen</cp:lastModifiedBy>
  <cp:revision>2</cp:revision>
  <dcterms:created xsi:type="dcterms:W3CDTF">2017-05-22T05:20:00Z</dcterms:created>
  <dcterms:modified xsi:type="dcterms:W3CDTF">2017-05-22T05:20:00Z</dcterms:modified>
</cp:coreProperties>
</file>